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6ACE" w14:textId="77777777" w:rsidR="008F5C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ANEXO </w:t>
      </w:r>
      <w:r>
        <w:rPr>
          <w:b/>
          <w:smallCaps/>
          <w:sz w:val="24"/>
          <w:szCs w:val="24"/>
        </w:rPr>
        <w:t>09</w:t>
      </w:r>
    </w:p>
    <w:p w14:paraId="0A215ABF" w14:textId="77777777" w:rsidR="008F5CE4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FORMULÁRIO DE APRESENTAÇÃO DE RECURSO</w:t>
      </w:r>
      <w:r>
        <w:rPr>
          <w:color w:val="000000"/>
          <w:sz w:val="24"/>
          <w:szCs w:val="24"/>
        </w:rPr>
        <w:t> </w:t>
      </w:r>
    </w:p>
    <w:p w14:paraId="3CA3192B" w14:textId="77777777" w:rsidR="008F5CE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COMPLETO DO AGENTE CULTURAL: </w:t>
      </w:r>
    </w:p>
    <w:p w14:paraId="580960E9" w14:textId="77777777" w:rsidR="008F5CE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7AD79FC3" w14:textId="77777777" w:rsidR="008F5CE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 _____________________________________________</w:t>
      </w:r>
    </w:p>
    <w:p w14:paraId="3D18E2DE" w14:textId="77777777" w:rsidR="008F5CE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14:paraId="7EC42F31" w14:textId="77777777" w:rsidR="008F5CE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4753751E" w14:textId="77777777" w:rsidR="008F5CE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NOME DO EDITAL QUE ESTÁ PARTICIPANDO</w:t>
      </w:r>
    </w:p>
    <w:p w14:paraId="67C0E5B9" w14:textId="77777777" w:rsidR="008F5CE4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</w:t>
      </w:r>
    </w:p>
    <w:p w14:paraId="6E39E4A3" w14:textId="77777777" w:rsidR="008F5CE4" w:rsidRDefault="008F5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sz w:val="24"/>
          <w:szCs w:val="24"/>
        </w:rPr>
      </w:pPr>
    </w:p>
    <w:p w14:paraId="3E0539C6" w14:textId="77777777" w:rsidR="008F5C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SEGMENTO CULTURAL DO PROPONENTE</w:t>
      </w:r>
    </w:p>
    <w:p w14:paraId="698644CF" w14:textId="77777777" w:rsidR="008F5CE4" w:rsidRDefault="008F5C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120"/>
        <w:jc w:val="both"/>
        <w:rPr>
          <w:sz w:val="24"/>
          <w:szCs w:val="24"/>
        </w:rPr>
      </w:pPr>
    </w:p>
    <w:p w14:paraId="5F0A97E8" w14:textId="77777777" w:rsidR="008F5CE4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34728FE6" w14:textId="77777777" w:rsidR="008F5CE4" w:rsidRDefault="008F5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sz w:val="24"/>
          <w:szCs w:val="24"/>
        </w:rPr>
      </w:pPr>
    </w:p>
    <w:p w14:paraId="2A07449F" w14:textId="77777777" w:rsidR="008F5C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CATEGORIA DO EDITAL</w:t>
      </w:r>
    </w:p>
    <w:p w14:paraId="73E047F9" w14:textId="77777777" w:rsidR="008F5CE4" w:rsidRDefault="008F5C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120"/>
        <w:jc w:val="both"/>
        <w:rPr>
          <w:sz w:val="24"/>
          <w:szCs w:val="24"/>
        </w:rPr>
      </w:pPr>
    </w:p>
    <w:p w14:paraId="7E360ED8" w14:textId="77777777" w:rsidR="008F5CE4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7AE46A2E" w14:textId="77777777" w:rsidR="008F5CE4" w:rsidRDefault="008F5CE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27CA4E57" w14:textId="77777777" w:rsidR="008F5CE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  <w:r>
        <w:rPr>
          <w:color w:val="000000"/>
          <w:sz w:val="24"/>
          <w:szCs w:val="24"/>
        </w:rPr>
        <w:t> </w:t>
      </w:r>
    </w:p>
    <w:p w14:paraId="172C1B2D" w14:textId="77777777" w:rsidR="008F5CE4" w:rsidRDefault="00000000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14:paraId="121B5056" w14:textId="77777777" w:rsidR="008F5CE4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Avaliação Preliminar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>Edita</w:t>
      </w:r>
      <w:r>
        <w:rPr>
          <w:sz w:val="24"/>
          <w:szCs w:val="24"/>
        </w:rPr>
        <w:t>l, venho solicitar a revisão do resultado preliminar, conforme justificativa a seguir.</w:t>
      </w: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F5CE4" w14:paraId="0CAA1DB5" w14:textId="77777777">
        <w:tc>
          <w:tcPr>
            <w:tcW w:w="8494" w:type="dxa"/>
          </w:tcPr>
          <w:p w14:paraId="3CE5B58E" w14:textId="77777777" w:rsidR="008F5CE4" w:rsidRDefault="00000000">
            <w:pPr>
              <w:tabs>
                <w:tab w:val="left" w:pos="567"/>
              </w:tabs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Justificativa:</w:t>
            </w:r>
          </w:p>
          <w:p w14:paraId="5372D8E9" w14:textId="77777777" w:rsidR="008F5CE4" w:rsidRDefault="008F5CE4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</w:p>
          <w:p w14:paraId="77F831B1" w14:textId="77777777" w:rsidR="008F5CE4" w:rsidRDefault="008F5CE4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</w:p>
          <w:p w14:paraId="07974558" w14:textId="77777777" w:rsidR="008F5CE4" w:rsidRDefault="008F5CE4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</w:p>
          <w:p w14:paraId="514C0620" w14:textId="77777777" w:rsidR="008F5CE4" w:rsidRDefault="008F5CE4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</w:p>
          <w:p w14:paraId="6C93EC90" w14:textId="77777777" w:rsidR="008F5CE4" w:rsidRDefault="008F5CE4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</w:p>
          <w:p w14:paraId="01E74295" w14:textId="77777777" w:rsidR="008F5CE4" w:rsidRDefault="008F5CE4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</w:p>
          <w:p w14:paraId="1FF201C2" w14:textId="77777777" w:rsidR="008F5CE4" w:rsidRDefault="008F5CE4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</w:p>
          <w:p w14:paraId="223A28BA" w14:textId="77777777" w:rsidR="008F5CE4" w:rsidRDefault="008F5CE4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</w:p>
          <w:p w14:paraId="2C39295C" w14:textId="77777777" w:rsidR="008F5CE4" w:rsidRDefault="008F5CE4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</w:p>
          <w:p w14:paraId="27F47455" w14:textId="77777777" w:rsidR="008F5CE4" w:rsidRDefault="008F5CE4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</w:p>
          <w:p w14:paraId="681FA669" w14:textId="77777777" w:rsidR="008F5CE4" w:rsidRDefault="008F5CE4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</w:p>
          <w:p w14:paraId="213FF991" w14:textId="77777777" w:rsidR="008F5CE4" w:rsidRDefault="008F5CE4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</w:p>
          <w:p w14:paraId="2E55E6F9" w14:textId="77777777" w:rsidR="008F5CE4" w:rsidRDefault="008F5CE4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</w:p>
          <w:p w14:paraId="308ABA3F" w14:textId="77777777" w:rsidR="008F5CE4" w:rsidRDefault="008F5CE4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</w:p>
          <w:p w14:paraId="5517C9EB" w14:textId="77777777" w:rsidR="008F5CE4" w:rsidRDefault="008F5CE4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75425A5A" w14:textId="77777777" w:rsidR="008F5CE4" w:rsidRDefault="008F5CE4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</w:p>
    <w:p w14:paraId="0D913858" w14:textId="77777777" w:rsidR="008F5CE4" w:rsidRDefault="008F5CE4">
      <w:pPr>
        <w:widowControl w:val="0"/>
        <w:spacing w:line="240" w:lineRule="auto"/>
        <w:jc w:val="right"/>
        <w:rPr>
          <w:sz w:val="24"/>
          <w:szCs w:val="24"/>
        </w:rPr>
      </w:pPr>
    </w:p>
    <w:p w14:paraId="172B2F02" w14:textId="77777777" w:rsidR="008F5CE4" w:rsidRDefault="00000000">
      <w:pPr>
        <w:widowControl w:val="0"/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Município de _____________________, ____ de 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2024.</w:t>
      </w:r>
    </w:p>
    <w:p w14:paraId="6EB72B8D" w14:textId="77777777" w:rsidR="008F5CE4" w:rsidRDefault="008F5CE4">
      <w:pPr>
        <w:widowControl w:val="0"/>
        <w:spacing w:line="600" w:lineRule="auto"/>
        <w:jc w:val="center"/>
        <w:rPr>
          <w:sz w:val="24"/>
          <w:szCs w:val="24"/>
        </w:rPr>
      </w:pPr>
    </w:p>
    <w:p w14:paraId="040EB989" w14:textId="77777777" w:rsidR="008F5CE4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43F0733E" w14:textId="77777777" w:rsidR="008F5CE4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sectPr w:rsidR="008F5CE4" w:rsidSect="00DC1516">
      <w:headerReference w:type="default" r:id="rId7"/>
      <w:footerReference w:type="default" r:id="rId8"/>
      <w:pgSz w:w="11906" w:h="16838"/>
      <w:pgMar w:top="1418" w:right="1701" w:bottom="1418" w:left="1701" w:header="567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9680" w14:textId="77777777" w:rsidR="00437756" w:rsidRDefault="00437756">
      <w:pPr>
        <w:spacing w:after="0" w:line="240" w:lineRule="auto"/>
      </w:pPr>
      <w:r>
        <w:separator/>
      </w:r>
    </w:p>
  </w:endnote>
  <w:endnote w:type="continuationSeparator" w:id="0">
    <w:p w14:paraId="477BDB20" w14:textId="77777777" w:rsidR="00437756" w:rsidRDefault="0043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ECEF" w14:textId="77777777" w:rsidR="008F5CE4" w:rsidRDefault="008F5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6930" w14:textId="77777777" w:rsidR="00437756" w:rsidRDefault="00437756">
      <w:pPr>
        <w:spacing w:after="0" w:line="240" w:lineRule="auto"/>
      </w:pPr>
      <w:r>
        <w:separator/>
      </w:r>
    </w:p>
  </w:footnote>
  <w:footnote w:type="continuationSeparator" w:id="0">
    <w:p w14:paraId="4CF4717A" w14:textId="77777777" w:rsidR="00437756" w:rsidRDefault="0043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D1AC" w14:textId="01AE3306" w:rsidR="008F5CE4" w:rsidRDefault="00DC1516" w:rsidP="00DC1516">
    <w:pPr>
      <w:tabs>
        <w:tab w:val="center" w:pos="4252"/>
        <w:tab w:val="right" w:pos="8504"/>
      </w:tabs>
      <w:spacing w:before="120" w:after="0" w:line="240" w:lineRule="auto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E11F38" wp14:editId="0E35BD5E">
          <wp:simplePos x="0" y="0"/>
          <wp:positionH relativeFrom="margin">
            <wp:align>center</wp:align>
          </wp:positionH>
          <wp:positionV relativeFrom="topMargin">
            <wp:posOffset>-2144395</wp:posOffset>
          </wp:positionV>
          <wp:extent cx="5480050" cy="3028950"/>
          <wp:effectExtent l="0" t="0" r="6350" b="0"/>
          <wp:wrapSquare wrapText="bothSides"/>
          <wp:docPr id="1939740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435" cy="303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E4"/>
    <w:rsid w:val="004035CB"/>
    <w:rsid w:val="00437756"/>
    <w:rsid w:val="008F5CE4"/>
    <w:rsid w:val="00D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69D56"/>
  <w15:docId w15:val="{700558F1-CF77-47B8-8D40-D6F1629D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E0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1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516"/>
  </w:style>
  <w:style w:type="paragraph" w:styleId="Rodap">
    <w:name w:val="footer"/>
    <w:basedOn w:val="Normal"/>
    <w:link w:val="RodapChar"/>
    <w:uiPriority w:val="99"/>
    <w:unhideWhenUsed/>
    <w:rsid w:val="00DC1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dZodf3ghukxZ/DWrZkLLF7pJzw==">CgMxLjA4AHIhMUlfVTJjczRQRUlqWFJoVkNnazJVeFVaYllnSy1WM0RO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manrique rocha</cp:lastModifiedBy>
  <cp:revision>2</cp:revision>
  <dcterms:created xsi:type="dcterms:W3CDTF">2024-08-04T19:03:00Z</dcterms:created>
  <dcterms:modified xsi:type="dcterms:W3CDTF">2025-04-25T01:20:00Z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